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E859" w14:textId="77777777" w:rsidR="00BE6BEA" w:rsidRDefault="00BE6BEA">
      <w:pPr>
        <w:pStyle w:val="Corpotesto"/>
        <w:rPr>
          <w:sz w:val="20"/>
        </w:rPr>
      </w:pPr>
    </w:p>
    <w:p w14:paraId="43697FF7" w14:textId="77777777" w:rsidR="00BE6BEA" w:rsidRDefault="00BE6BEA">
      <w:pPr>
        <w:pStyle w:val="Corpotesto"/>
        <w:rPr>
          <w:sz w:val="20"/>
        </w:rPr>
      </w:pPr>
    </w:p>
    <w:p w14:paraId="415EF435" w14:textId="77777777" w:rsidR="00BE6BEA" w:rsidRDefault="00BE6BEA">
      <w:pPr>
        <w:pStyle w:val="Corpotesto"/>
        <w:rPr>
          <w:sz w:val="20"/>
        </w:rPr>
      </w:pPr>
    </w:p>
    <w:p w14:paraId="72CB680C" w14:textId="77777777" w:rsidR="00BE6BEA" w:rsidRDefault="00BE6BEA">
      <w:pPr>
        <w:pStyle w:val="Corpotesto"/>
        <w:spacing w:before="2"/>
        <w:rPr>
          <w:sz w:val="20"/>
        </w:rPr>
      </w:pPr>
    </w:p>
    <w:p w14:paraId="0063898D" w14:textId="77777777" w:rsidR="00BE6BEA" w:rsidRDefault="00AD125E">
      <w:pPr>
        <w:pStyle w:val="Titolo1"/>
        <w:ind w:left="39"/>
      </w:pPr>
      <w:r>
        <w:t>Delega per votazione genitori rappresentanti</w:t>
      </w:r>
    </w:p>
    <w:p w14:paraId="05A09D00" w14:textId="77777777" w:rsidR="00BE6BEA" w:rsidRDefault="00BE6BEA">
      <w:pPr>
        <w:pStyle w:val="Corpotesto"/>
        <w:rPr>
          <w:b/>
          <w:sz w:val="26"/>
        </w:rPr>
      </w:pPr>
    </w:p>
    <w:p w14:paraId="7DB3B402" w14:textId="77777777" w:rsidR="00BE6BEA" w:rsidRDefault="00BE6BEA">
      <w:pPr>
        <w:pStyle w:val="Corpotesto"/>
        <w:spacing w:before="7"/>
        <w:rPr>
          <w:b/>
          <w:sz w:val="21"/>
        </w:rPr>
      </w:pPr>
    </w:p>
    <w:p w14:paraId="720DA2FA" w14:textId="77777777" w:rsidR="00BE6BEA" w:rsidRDefault="00AD125E">
      <w:pPr>
        <w:pStyle w:val="Corpotesto"/>
        <w:tabs>
          <w:tab w:val="left" w:pos="9026"/>
        </w:tabs>
        <w:ind w:right="26"/>
        <w:jc w:val="center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23A3F" w14:textId="77777777" w:rsidR="00BE6BEA" w:rsidRDefault="00BE6BEA">
      <w:pPr>
        <w:pStyle w:val="Corpotesto"/>
        <w:rPr>
          <w:sz w:val="20"/>
        </w:rPr>
      </w:pPr>
    </w:p>
    <w:p w14:paraId="71F14C3D" w14:textId="77777777" w:rsidR="00BE6BEA" w:rsidRDefault="00BE6BEA">
      <w:pPr>
        <w:pStyle w:val="Corpotesto"/>
        <w:spacing w:before="2"/>
        <w:rPr>
          <w:sz w:val="20"/>
        </w:rPr>
      </w:pPr>
    </w:p>
    <w:p w14:paraId="5106B9B1" w14:textId="77777777" w:rsidR="00BE6BEA" w:rsidRDefault="00AD125E">
      <w:pPr>
        <w:pStyle w:val="Corpotesto"/>
        <w:tabs>
          <w:tab w:val="left" w:pos="5967"/>
          <w:tab w:val="left" w:pos="9099"/>
        </w:tabs>
        <w:spacing w:before="90"/>
        <w:ind w:left="116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EAD1F" w14:textId="77777777" w:rsidR="00BE6BEA" w:rsidRDefault="00BE6BEA">
      <w:pPr>
        <w:pStyle w:val="Corpotesto"/>
        <w:rPr>
          <w:sz w:val="20"/>
        </w:rPr>
      </w:pPr>
    </w:p>
    <w:p w14:paraId="70142E5D" w14:textId="77777777" w:rsidR="00BE6BEA" w:rsidRDefault="00BE6BEA">
      <w:pPr>
        <w:pStyle w:val="Corpotesto"/>
        <w:spacing w:before="6"/>
        <w:rPr>
          <w:sz w:val="20"/>
        </w:rPr>
      </w:pPr>
    </w:p>
    <w:p w14:paraId="51439727" w14:textId="77777777" w:rsidR="00BE6BEA" w:rsidRDefault="00AD125E">
      <w:pPr>
        <w:pStyle w:val="Titolo1"/>
      </w:pPr>
      <w:r>
        <w:t>DELEGA</w:t>
      </w:r>
    </w:p>
    <w:p w14:paraId="290A8644" w14:textId="77777777" w:rsidR="00BE6BEA" w:rsidRDefault="00BE6BEA">
      <w:pPr>
        <w:pStyle w:val="Corpotesto"/>
        <w:rPr>
          <w:b/>
          <w:sz w:val="26"/>
        </w:rPr>
      </w:pPr>
    </w:p>
    <w:p w14:paraId="13CDA30A" w14:textId="77777777" w:rsidR="00BE6BEA" w:rsidRDefault="00BE6BEA">
      <w:pPr>
        <w:pStyle w:val="Corpotesto"/>
        <w:spacing w:before="8"/>
        <w:rPr>
          <w:b/>
          <w:sz w:val="21"/>
        </w:rPr>
      </w:pPr>
    </w:p>
    <w:p w14:paraId="52F48349" w14:textId="77777777" w:rsidR="00BE6BEA" w:rsidRDefault="00AD125E">
      <w:pPr>
        <w:pStyle w:val="Corpotesto"/>
        <w:tabs>
          <w:tab w:val="left" w:pos="8683"/>
        </w:tabs>
        <w:ind w:left="116"/>
      </w:pPr>
      <w:r>
        <w:t>il/la</w:t>
      </w:r>
      <w:r>
        <w:rPr>
          <w:spacing w:val="-11"/>
        </w:rPr>
        <w:t xml:space="preserve"> </w:t>
      </w:r>
      <w:r>
        <w:t>sig/sig.ra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D5A65" w14:textId="2FC72C2D" w:rsidR="00BE6BEA" w:rsidRDefault="00AD125E" w:rsidP="00AD125E">
      <w:pPr>
        <w:pStyle w:val="Corpotesto"/>
        <w:spacing w:before="140" w:line="357" w:lineRule="auto"/>
        <w:ind w:left="116"/>
        <w:jc w:val="both"/>
      </w:pPr>
      <w:r>
        <w:t>a votare in sua vece per l’elezione dei genitori rappresentanti nel Consiglio di classe/interclasse/intersezione</w:t>
      </w:r>
    </w:p>
    <w:p w14:paraId="5D61841F" w14:textId="77777777" w:rsidR="00BE6BEA" w:rsidRDefault="00BE6BEA" w:rsidP="00AD125E">
      <w:pPr>
        <w:pStyle w:val="Corpotesto"/>
        <w:spacing w:before="1"/>
        <w:jc w:val="both"/>
        <w:rPr>
          <w:sz w:val="28"/>
        </w:rPr>
      </w:pPr>
    </w:p>
    <w:p w14:paraId="01167248" w14:textId="77777777" w:rsidR="00BE6BEA" w:rsidRDefault="00AD125E">
      <w:pPr>
        <w:pStyle w:val="Corpotesto"/>
        <w:spacing w:before="90"/>
        <w:ind w:left="6596"/>
      </w:pPr>
      <w:r>
        <w:t>Il delegante</w:t>
      </w:r>
    </w:p>
    <w:p w14:paraId="552ADF8A" w14:textId="6F4E227F" w:rsidR="00BE6BEA" w:rsidRDefault="00AD125E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08055F" wp14:editId="66A5522B">
                <wp:extent cx="1676400" cy="6350"/>
                <wp:effectExtent l="10160" t="7620" r="889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C4627" id="Group 3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">
                <v:line id="Line 4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8CE917D" w14:textId="77777777" w:rsidR="00BE6BEA" w:rsidRDefault="00AD125E">
      <w:pPr>
        <w:pStyle w:val="Corpotesto"/>
        <w:ind w:left="596"/>
      </w:pPr>
      <w:r>
        <w:t>(luogo e data)</w:t>
      </w:r>
    </w:p>
    <w:p w14:paraId="57B06457" w14:textId="42387566" w:rsidR="00BE6BEA" w:rsidRDefault="00AD125E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C0EDEA" wp14:editId="30BF9EB6">
                <wp:simplePos x="0" y="0"/>
                <wp:positionH relativeFrom="page">
                  <wp:posOffset>4213860</wp:posOffset>
                </wp:positionH>
                <wp:positionV relativeFrom="paragraph">
                  <wp:posOffset>172085</wp:posOffset>
                </wp:positionV>
                <wp:extent cx="2362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56EB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8pt,13.55pt" to="517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25064815" w14:textId="06F68A86" w:rsidR="00BE6BEA" w:rsidRDefault="00AD125E">
      <w:pPr>
        <w:pStyle w:val="Corpotesto"/>
        <w:spacing w:line="247" w:lineRule="exact"/>
        <w:ind w:right="1410"/>
        <w:jc w:val="right"/>
      </w:pPr>
      <w:r>
        <w:t>(firma leggibile)</w:t>
      </w:r>
    </w:p>
    <w:p w14:paraId="49D207DD" w14:textId="77777777" w:rsidR="00AD125E" w:rsidRDefault="00AD125E" w:rsidP="00AD125E">
      <w:pPr>
        <w:pStyle w:val="Corpotesto"/>
        <w:spacing w:line="247" w:lineRule="exact"/>
        <w:ind w:right="1410"/>
      </w:pPr>
    </w:p>
    <w:p w14:paraId="3B2CF7CB" w14:textId="633D82DB" w:rsidR="00AD125E" w:rsidRDefault="00AD125E" w:rsidP="00AD125E">
      <w:pPr>
        <w:pStyle w:val="Corpotesto"/>
        <w:spacing w:line="247" w:lineRule="exact"/>
        <w:ind w:right="1410"/>
      </w:pPr>
      <w:r>
        <w:t>Documento delegato</w:t>
      </w:r>
    </w:p>
    <w:sectPr w:rsidR="00AD125E">
      <w:type w:val="continuous"/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A"/>
    <w:rsid w:val="00AD125E"/>
    <w:rsid w:val="00B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70AB"/>
  <w15:docId w15:val="{2595A1E8-22D8-46FC-9B9C-21FC55D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35" w:right="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votazione  genitori rappresentanti</dc:title>
  <dc:creator>Aula Scienze</dc:creator>
  <cp:lastModifiedBy>ViceDS</cp:lastModifiedBy>
  <cp:revision>2</cp:revision>
  <dcterms:created xsi:type="dcterms:W3CDTF">2020-10-13T13:01:00Z</dcterms:created>
  <dcterms:modified xsi:type="dcterms:W3CDTF">2020-10-13T13:01:00Z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2020-10-13T00:00:00Z</vt:filetime>
  </property>
</Properties>
</file>